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5" w:rsidRDefault="002F15E5" w:rsidP="00A037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3B40B2">
        <w:rPr>
          <w:b/>
          <w:sz w:val="28"/>
          <w:szCs w:val="28"/>
        </w:rPr>
        <w:t xml:space="preserve"> о </w:t>
      </w:r>
      <w:r w:rsidR="00482FA5">
        <w:rPr>
          <w:b/>
          <w:sz w:val="28"/>
          <w:szCs w:val="28"/>
        </w:rPr>
        <w:t>ведущей организации</w:t>
      </w:r>
    </w:p>
    <w:p w:rsidR="00482FA5" w:rsidRDefault="00482FA5" w:rsidP="002F15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78"/>
      </w:tblGrid>
      <w:tr w:rsidR="00482FA5">
        <w:tc>
          <w:tcPr>
            <w:tcW w:w="2093" w:type="dxa"/>
          </w:tcPr>
          <w:p w:rsidR="00482FA5" w:rsidRDefault="00482FA5" w:rsidP="00E8604B">
            <w:r>
              <w:t>Полное и сокр</w:t>
            </w:r>
            <w:r>
              <w:t>а</w:t>
            </w:r>
            <w:r>
              <w:t>щенное наимен</w:t>
            </w:r>
            <w:r>
              <w:t>о</w:t>
            </w:r>
            <w:r>
              <w:t>вание ведущей организации</w:t>
            </w:r>
          </w:p>
        </w:tc>
        <w:tc>
          <w:tcPr>
            <w:tcW w:w="7478" w:type="dxa"/>
          </w:tcPr>
          <w:p w:rsidR="00482FA5" w:rsidRPr="002D418A" w:rsidRDefault="00482FA5" w:rsidP="00E8604B"/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Адрес</w:t>
            </w:r>
          </w:p>
        </w:tc>
        <w:tc>
          <w:tcPr>
            <w:tcW w:w="7478" w:type="dxa"/>
          </w:tcPr>
          <w:p w:rsidR="00482FA5" w:rsidRDefault="00482FA5" w:rsidP="00E8604B"/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Телефон</w:t>
            </w:r>
          </w:p>
        </w:tc>
        <w:tc>
          <w:tcPr>
            <w:tcW w:w="7478" w:type="dxa"/>
          </w:tcPr>
          <w:p w:rsidR="00482FA5" w:rsidRPr="002D418A" w:rsidRDefault="00482FA5" w:rsidP="00E8604B"/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Адрес электро</w:t>
            </w:r>
            <w:r>
              <w:t>н</w:t>
            </w:r>
            <w:r>
              <w:t>ной почты</w:t>
            </w:r>
          </w:p>
        </w:tc>
        <w:tc>
          <w:tcPr>
            <w:tcW w:w="7478" w:type="dxa"/>
          </w:tcPr>
          <w:p w:rsidR="00482FA5" w:rsidRPr="00CE4DCA" w:rsidRDefault="00482FA5" w:rsidP="00E8604B"/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Адрес сайта в с</w:t>
            </w:r>
            <w:r>
              <w:t>е</w:t>
            </w:r>
            <w:r>
              <w:t>ти «Интернет» (при наличии)</w:t>
            </w:r>
          </w:p>
        </w:tc>
        <w:tc>
          <w:tcPr>
            <w:tcW w:w="7478" w:type="dxa"/>
          </w:tcPr>
          <w:p w:rsidR="00482FA5" w:rsidRDefault="00482FA5" w:rsidP="00E8604B"/>
        </w:tc>
      </w:tr>
      <w:tr w:rsidR="00482FA5">
        <w:tc>
          <w:tcPr>
            <w:tcW w:w="2093" w:type="dxa"/>
          </w:tcPr>
          <w:p w:rsidR="00482FA5" w:rsidRPr="00EF5C3D" w:rsidRDefault="00482FA5" w:rsidP="00E8604B">
            <w:proofErr w:type="gramStart"/>
            <w:r w:rsidRPr="00EF5C3D">
              <w:t>Список основных публикаций р</w:t>
            </w:r>
            <w:r w:rsidRPr="00EF5C3D">
              <w:t>а</w:t>
            </w:r>
            <w:r w:rsidRPr="00EF5C3D">
              <w:t>ботников орган</w:t>
            </w:r>
            <w:r w:rsidRPr="00EF5C3D">
              <w:t>и</w:t>
            </w:r>
            <w:r w:rsidRPr="00EF5C3D">
              <w:t>зации по теме диссертации в рецензируемых научных издан</w:t>
            </w:r>
            <w:r w:rsidRPr="00EF5C3D">
              <w:t>и</w:t>
            </w:r>
            <w:r w:rsidRPr="00EF5C3D">
              <w:t>ях за последние 5 лет (не более 15)</w:t>
            </w:r>
            <w:proofErr w:type="gramEnd"/>
          </w:p>
        </w:tc>
        <w:tc>
          <w:tcPr>
            <w:tcW w:w="7478" w:type="dxa"/>
          </w:tcPr>
          <w:p w:rsidR="00482FA5" w:rsidRPr="00EF5C3D" w:rsidRDefault="00482FA5" w:rsidP="00133A91">
            <w:pPr>
              <w:numPr>
                <w:ilvl w:val="0"/>
                <w:numId w:val="16"/>
              </w:numPr>
              <w:spacing w:before="100" w:beforeAutospacing="1" w:after="100" w:afterAutospacing="1"/>
              <w:ind w:left="317" w:hanging="425"/>
              <w:rPr>
                <w:color w:val="000000"/>
                <w:sz w:val="27"/>
                <w:szCs w:val="27"/>
              </w:rPr>
            </w:pPr>
            <w:r w:rsidRPr="00EF5C3D">
              <w:rPr>
                <w:color w:val="000000"/>
                <w:szCs w:val="27"/>
              </w:rPr>
              <w:t xml:space="preserve"> </w:t>
            </w:r>
          </w:p>
          <w:p w:rsidR="00482FA5" w:rsidRPr="00EF5C3D" w:rsidRDefault="00482FA5" w:rsidP="00133A91">
            <w:pPr>
              <w:numPr>
                <w:ilvl w:val="0"/>
                <w:numId w:val="16"/>
              </w:numPr>
              <w:spacing w:before="100" w:beforeAutospacing="1" w:after="100" w:afterAutospacing="1"/>
              <w:ind w:left="317" w:hanging="425"/>
              <w:rPr>
                <w:color w:val="000000"/>
                <w:sz w:val="27"/>
                <w:szCs w:val="27"/>
              </w:rPr>
            </w:pPr>
            <w:r w:rsidRPr="00EF5C3D">
              <w:rPr>
                <w:color w:val="000000"/>
                <w:szCs w:val="27"/>
              </w:rPr>
              <w:t xml:space="preserve"> </w:t>
            </w:r>
          </w:p>
          <w:p w:rsidR="00482FA5" w:rsidRPr="00EF5C3D" w:rsidRDefault="00482FA5" w:rsidP="00133A91">
            <w:pPr>
              <w:numPr>
                <w:ilvl w:val="0"/>
                <w:numId w:val="16"/>
              </w:numPr>
              <w:spacing w:before="100" w:beforeAutospacing="1" w:after="100" w:afterAutospacing="1"/>
              <w:ind w:left="317" w:hanging="425"/>
              <w:rPr>
                <w:color w:val="000000"/>
                <w:sz w:val="27"/>
                <w:szCs w:val="27"/>
              </w:rPr>
            </w:pPr>
          </w:p>
        </w:tc>
      </w:tr>
    </w:tbl>
    <w:p w:rsidR="00482FA5" w:rsidRDefault="00482FA5" w:rsidP="00A03724">
      <w:pPr>
        <w:rPr>
          <w:b/>
          <w:sz w:val="28"/>
          <w:szCs w:val="28"/>
        </w:rPr>
      </w:pPr>
    </w:p>
    <w:sectPr w:rsidR="00482FA5" w:rsidSect="00C94A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564248E"/>
    <w:lvl w:ilvl="0">
      <w:start w:val="1"/>
      <w:numFmt w:val="decimal"/>
      <w:lvlText w:val="%1."/>
      <w:legacy w:legacy="1" w:legacySpace="284" w:legacyIndent="708"/>
      <w:lvlJc w:val="center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284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284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52A3F3A"/>
    <w:multiLevelType w:val="multilevel"/>
    <w:tmpl w:val="C00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41A4"/>
    <w:multiLevelType w:val="multilevel"/>
    <w:tmpl w:val="DE505D50"/>
    <w:lvl w:ilvl="0">
      <w:start w:val="1"/>
      <w:numFmt w:val="decimal"/>
      <w:suff w:val="space"/>
      <w:lvlText w:val="%1."/>
      <w:lvlJc w:val="left"/>
      <w:pPr>
        <w:ind w:left="63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7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2"/>
        </w:tabs>
        <w:ind w:left="77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16"/>
        </w:tabs>
        <w:ind w:left="82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20"/>
        </w:tabs>
        <w:ind w:left="87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24"/>
        </w:tabs>
        <w:ind w:left="9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8"/>
        </w:tabs>
        <w:ind w:left="97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04"/>
        </w:tabs>
        <w:ind w:left="10304" w:hanging="1440"/>
      </w:pPr>
      <w:rPr>
        <w:rFonts w:hint="default"/>
      </w:rPr>
    </w:lvl>
  </w:abstractNum>
  <w:abstractNum w:abstractNumId="3">
    <w:nsid w:val="238B4C6E"/>
    <w:multiLevelType w:val="multilevel"/>
    <w:tmpl w:val="B41AE0E8"/>
    <w:lvl w:ilvl="0">
      <w:start w:val="1"/>
      <w:numFmt w:val="decimal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24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4">
    <w:nsid w:val="290B588D"/>
    <w:multiLevelType w:val="hybridMultilevel"/>
    <w:tmpl w:val="69FA0C6E"/>
    <w:lvl w:ilvl="0" w:tplc="1D4C5F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20E7"/>
    <w:multiLevelType w:val="multilevel"/>
    <w:tmpl w:val="B1942470"/>
    <w:lvl w:ilvl="0">
      <w:start w:val="1"/>
      <w:numFmt w:val="decimal"/>
      <w:suff w:val="space"/>
      <w:lvlText w:val="%1."/>
      <w:lvlJc w:val="left"/>
      <w:pPr>
        <w:ind w:left="228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5"/>
        </w:tabs>
        <w:ind w:left="2715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147"/>
        </w:tabs>
        <w:ind w:left="31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1"/>
        </w:tabs>
        <w:ind w:left="36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9"/>
        </w:tabs>
        <w:ind w:left="46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3"/>
        </w:tabs>
        <w:ind w:left="51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7"/>
        </w:tabs>
        <w:ind w:left="56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3"/>
        </w:tabs>
        <w:ind w:left="6243" w:hanging="1440"/>
      </w:pPr>
      <w:rPr>
        <w:rFonts w:hint="default"/>
      </w:rPr>
    </w:lvl>
  </w:abstractNum>
  <w:abstractNum w:abstractNumId="6">
    <w:nsid w:val="39F062B4"/>
    <w:multiLevelType w:val="hybridMultilevel"/>
    <w:tmpl w:val="4C9C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E6FB2"/>
    <w:multiLevelType w:val="multilevel"/>
    <w:tmpl w:val="ECFC448A"/>
    <w:lvl w:ilvl="0">
      <w:start w:val="1"/>
      <w:numFmt w:val="decimal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4"/>
        </w:tabs>
        <w:ind w:left="3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6"/>
        </w:tabs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8">
    <w:nsid w:val="56F710A0"/>
    <w:multiLevelType w:val="multilevel"/>
    <w:tmpl w:val="ED3CC348"/>
    <w:lvl w:ilvl="0">
      <w:start w:val="1"/>
      <w:numFmt w:val="decimal"/>
      <w:suff w:val="space"/>
      <w:lvlText w:val="%1."/>
      <w:lvlJc w:val="left"/>
      <w:pPr>
        <w:ind w:left="63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776" w:hanging="43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72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2"/>
        </w:tabs>
        <w:ind w:left="77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16"/>
        </w:tabs>
        <w:ind w:left="82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20"/>
        </w:tabs>
        <w:ind w:left="87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24"/>
        </w:tabs>
        <w:ind w:left="9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8"/>
        </w:tabs>
        <w:ind w:left="97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04"/>
        </w:tabs>
        <w:ind w:left="10304" w:hanging="1440"/>
      </w:pPr>
      <w:rPr>
        <w:rFonts w:hint="default"/>
      </w:rPr>
    </w:lvl>
  </w:abstractNum>
  <w:abstractNum w:abstractNumId="9">
    <w:nsid w:val="57261362"/>
    <w:multiLevelType w:val="multilevel"/>
    <w:tmpl w:val="58E4BB6C"/>
    <w:lvl w:ilvl="0">
      <w:start w:val="1"/>
      <w:numFmt w:val="decimal"/>
      <w:suff w:val="space"/>
      <w:lvlText w:val="%1."/>
      <w:lvlJc w:val="left"/>
      <w:pPr>
        <w:ind w:left="1574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06"/>
        </w:tabs>
        <w:ind w:left="20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2"/>
        </w:tabs>
        <w:ind w:left="2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6"/>
        </w:tabs>
        <w:ind w:left="3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4"/>
        </w:tabs>
        <w:ind w:left="4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8"/>
        </w:tabs>
        <w:ind w:left="4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4"/>
        </w:tabs>
        <w:ind w:left="5534" w:hanging="1440"/>
      </w:pPr>
      <w:rPr>
        <w:rFonts w:hint="default"/>
      </w:rPr>
    </w:lvl>
  </w:abstractNum>
  <w:abstractNum w:abstractNumId="10">
    <w:nsid w:val="6D44113F"/>
    <w:multiLevelType w:val="multilevel"/>
    <w:tmpl w:val="E4C28592"/>
    <w:lvl w:ilvl="0">
      <w:start w:val="1"/>
      <w:numFmt w:val="decimal"/>
      <w:pStyle w:val="1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24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11">
    <w:nsid w:val="70511D31"/>
    <w:multiLevelType w:val="multilevel"/>
    <w:tmpl w:val="542EC904"/>
    <w:lvl w:ilvl="0">
      <w:start w:val="1"/>
      <w:numFmt w:val="decimal"/>
      <w:suff w:val="space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6"/>
        </w:tabs>
        <w:ind w:left="27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0"/>
        </w:tabs>
        <w:ind w:left="32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4"/>
        </w:tabs>
        <w:ind w:left="37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2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378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7"/>
  </w:num>
  <w:num w:numId="6">
    <w:abstractNumId w:val="9"/>
  </w:num>
  <w:num w:numId="7">
    <w:abstractNumId w:val="9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9"/>
  <w:autoHyphenation/>
  <w:consecutiveHyphenLimit w:val="3"/>
  <w:hyphenationZone w:val="357"/>
  <w:characterSpacingControl w:val="doNotCompress"/>
  <w:compat/>
  <w:rsids>
    <w:rsidRoot w:val="00A47696"/>
    <w:rsid w:val="00061E1B"/>
    <w:rsid w:val="00074148"/>
    <w:rsid w:val="00117705"/>
    <w:rsid w:val="00133A91"/>
    <w:rsid w:val="00173111"/>
    <w:rsid w:val="001B77D8"/>
    <w:rsid w:val="001D1F9A"/>
    <w:rsid w:val="001E5F36"/>
    <w:rsid w:val="0025123A"/>
    <w:rsid w:val="002A0EEC"/>
    <w:rsid w:val="002F15E5"/>
    <w:rsid w:val="003A1337"/>
    <w:rsid w:val="003B40B2"/>
    <w:rsid w:val="003D306B"/>
    <w:rsid w:val="00464399"/>
    <w:rsid w:val="004737BB"/>
    <w:rsid w:val="00482FA5"/>
    <w:rsid w:val="004F6AD4"/>
    <w:rsid w:val="00554315"/>
    <w:rsid w:val="005543C1"/>
    <w:rsid w:val="005A7E8C"/>
    <w:rsid w:val="005B2A86"/>
    <w:rsid w:val="005C2CBC"/>
    <w:rsid w:val="0063441C"/>
    <w:rsid w:val="00634650"/>
    <w:rsid w:val="00646E39"/>
    <w:rsid w:val="00653934"/>
    <w:rsid w:val="006559CA"/>
    <w:rsid w:val="006F5BDA"/>
    <w:rsid w:val="0070620D"/>
    <w:rsid w:val="00756F9E"/>
    <w:rsid w:val="007F054B"/>
    <w:rsid w:val="00816167"/>
    <w:rsid w:val="008F7BAC"/>
    <w:rsid w:val="00902115"/>
    <w:rsid w:val="00915D42"/>
    <w:rsid w:val="009C41E9"/>
    <w:rsid w:val="009E520A"/>
    <w:rsid w:val="009E590A"/>
    <w:rsid w:val="00A03724"/>
    <w:rsid w:val="00A47696"/>
    <w:rsid w:val="00A6470F"/>
    <w:rsid w:val="00B80554"/>
    <w:rsid w:val="00C16BB9"/>
    <w:rsid w:val="00C94A97"/>
    <w:rsid w:val="00D83E88"/>
    <w:rsid w:val="00D94644"/>
    <w:rsid w:val="00DC1120"/>
    <w:rsid w:val="00DC62D6"/>
    <w:rsid w:val="00E31B9E"/>
    <w:rsid w:val="00E8604B"/>
    <w:rsid w:val="00E92341"/>
    <w:rsid w:val="00E956C6"/>
    <w:rsid w:val="00EA1497"/>
    <w:rsid w:val="00EC2785"/>
    <w:rsid w:val="00EF5C3D"/>
    <w:rsid w:val="00F6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337"/>
    <w:rPr>
      <w:sz w:val="24"/>
      <w:szCs w:val="24"/>
    </w:rPr>
  </w:style>
  <w:style w:type="paragraph" w:styleId="2">
    <w:name w:val="heading 2"/>
    <w:basedOn w:val="a"/>
    <w:next w:val="a"/>
    <w:qFormat/>
    <w:rsid w:val="00D946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7F054B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160">
    <w:name w:val="Стиль Заголовок 2 + Times New Roman 16 пт По центру Перед:  0 пт..."/>
    <w:basedOn w:val="2"/>
    <w:autoRedefine/>
    <w:rsid w:val="00D94644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sz w:val="32"/>
      <w:szCs w:val="20"/>
    </w:rPr>
  </w:style>
  <w:style w:type="paragraph" w:customStyle="1" w:styleId="20">
    <w:name w:val="Заголовок 2 Надя"/>
    <w:basedOn w:val="a"/>
    <w:next w:val="a"/>
    <w:autoRedefine/>
    <w:rsid w:val="001B77D8"/>
    <w:pPr>
      <w:numPr>
        <w:ilvl w:val="1"/>
        <w:numId w:val="13"/>
      </w:numPr>
      <w:suppressAutoHyphens/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1">
    <w:name w:val="Заголовок 1 Надя"/>
    <w:basedOn w:val="a"/>
    <w:next w:val="a"/>
    <w:autoRedefine/>
    <w:rsid w:val="007F054B"/>
    <w:pPr>
      <w:numPr>
        <w:numId w:val="9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30">
    <w:name w:val="Заголовок 3 Надя"/>
    <w:basedOn w:val="a"/>
    <w:next w:val="a"/>
    <w:autoRedefine/>
    <w:rsid w:val="007F054B"/>
    <w:pPr>
      <w:numPr>
        <w:ilvl w:val="2"/>
        <w:numId w:val="12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a3">
    <w:name w:val="Название Надя"/>
    <w:basedOn w:val="a"/>
    <w:next w:val="a"/>
    <w:autoRedefine/>
    <w:rsid w:val="007F054B"/>
    <w:pPr>
      <w:suppressAutoHyphens/>
      <w:spacing w:line="360" w:lineRule="auto"/>
      <w:jc w:val="center"/>
    </w:pPr>
    <w:rPr>
      <w:b/>
      <w:sz w:val="28"/>
      <w:szCs w:val="28"/>
      <w:lang w:eastAsia="en-US"/>
    </w:rPr>
  </w:style>
  <w:style w:type="paragraph" w:styleId="10">
    <w:name w:val="toc 1"/>
    <w:basedOn w:val="a"/>
    <w:next w:val="a"/>
    <w:autoRedefine/>
    <w:semiHidden/>
    <w:rsid w:val="007F054B"/>
    <w:pPr>
      <w:spacing w:after="200" w:line="276" w:lineRule="auto"/>
    </w:pPr>
    <w:rPr>
      <w:rFonts w:cs="Calibri"/>
      <w:sz w:val="28"/>
      <w:szCs w:val="22"/>
      <w:lang w:eastAsia="en-US"/>
    </w:rPr>
  </w:style>
  <w:style w:type="table" w:styleId="a4">
    <w:name w:val="Table Grid"/>
    <w:basedOn w:val="a1"/>
    <w:rsid w:val="00A47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B9E"/>
  </w:style>
  <w:style w:type="character" w:styleId="a5">
    <w:name w:val="Hyperlink"/>
    <w:uiPriority w:val="99"/>
    <w:unhideWhenUsed/>
    <w:rsid w:val="00756F9E"/>
    <w:rPr>
      <w:color w:val="0000FF"/>
      <w:u w:val="single"/>
    </w:rPr>
  </w:style>
  <w:style w:type="paragraph" w:styleId="a6">
    <w:name w:val="Document Map"/>
    <w:basedOn w:val="a"/>
    <w:link w:val="a7"/>
    <w:rsid w:val="00A0372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0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946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7F054B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160">
    <w:name w:val="Стиль Заголовок 2 + Times New Roman 16 пт По центру Перед:  0 пт..."/>
    <w:basedOn w:val="2"/>
    <w:autoRedefine/>
    <w:rsid w:val="00D94644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sz w:val="32"/>
      <w:szCs w:val="20"/>
    </w:rPr>
  </w:style>
  <w:style w:type="paragraph" w:customStyle="1" w:styleId="20">
    <w:name w:val="Заголовок 2 Надя"/>
    <w:basedOn w:val="a"/>
    <w:next w:val="a"/>
    <w:autoRedefine/>
    <w:rsid w:val="001B77D8"/>
    <w:pPr>
      <w:numPr>
        <w:ilvl w:val="1"/>
        <w:numId w:val="13"/>
      </w:numPr>
      <w:suppressAutoHyphens/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1">
    <w:name w:val="Заголовок 1 Надя"/>
    <w:basedOn w:val="a"/>
    <w:next w:val="a"/>
    <w:autoRedefine/>
    <w:rsid w:val="007F054B"/>
    <w:pPr>
      <w:numPr>
        <w:numId w:val="9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30">
    <w:name w:val="Заголовок 3 Надя"/>
    <w:basedOn w:val="a"/>
    <w:next w:val="a"/>
    <w:autoRedefine/>
    <w:rsid w:val="007F054B"/>
    <w:pPr>
      <w:numPr>
        <w:ilvl w:val="2"/>
        <w:numId w:val="12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a3">
    <w:name w:val="Название Надя"/>
    <w:basedOn w:val="a"/>
    <w:next w:val="a"/>
    <w:autoRedefine/>
    <w:rsid w:val="007F054B"/>
    <w:pPr>
      <w:suppressAutoHyphens/>
      <w:spacing w:line="360" w:lineRule="auto"/>
      <w:jc w:val="center"/>
    </w:pPr>
    <w:rPr>
      <w:b/>
      <w:sz w:val="28"/>
      <w:szCs w:val="28"/>
      <w:lang w:eastAsia="en-US"/>
    </w:rPr>
  </w:style>
  <w:style w:type="paragraph" w:styleId="10">
    <w:name w:val="toc 1"/>
    <w:basedOn w:val="a"/>
    <w:next w:val="a"/>
    <w:autoRedefine/>
    <w:semiHidden/>
    <w:rsid w:val="007F054B"/>
    <w:pPr>
      <w:spacing w:after="200" w:line="276" w:lineRule="auto"/>
    </w:pPr>
    <w:rPr>
      <w:rFonts w:cs="Calibri"/>
      <w:sz w:val="28"/>
      <w:szCs w:val="22"/>
      <w:lang w:eastAsia="en-US"/>
    </w:rPr>
  </w:style>
  <w:style w:type="table" w:styleId="a4">
    <w:name w:val="Table Grid"/>
    <w:basedOn w:val="a1"/>
    <w:rsid w:val="00A47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B9E"/>
  </w:style>
  <w:style w:type="character" w:styleId="a5">
    <w:name w:val="Hyperlink"/>
    <w:uiPriority w:val="99"/>
    <w:unhideWhenUsed/>
    <w:rsid w:val="00756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информация о лицах, предоставивших отзывы</vt:lpstr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информация о лицах, предоставивших отзывы</dc:title>
  <dc:creator>admin</dc:creator>
  <cp:lastModifiedBy>sovet</cp:lastModifiedBy>
  <cp:revision>4</cp:revision>
  <dcterms:created xsi:type="dcterms:W3CDTF">2018-02-14T13:03:00Z</dcterms:created>
  <dcterms:modified xsi:type="dcterms:W3CDTF">2019-03-13T11:38:00Z</dcterms:modified>
</cp:coreProperties>
</file>